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7B9C22C6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4551E">
              <w:rPr>
                <w:rFonts w:ascii="Avenir Next LT Pro" w:hAnsi="Avenir Next LT Pro"/>
                <w:i/>
                <w:iCs/>
              </w:rPr>
              <w:t>Qual foi a batalha mais difícil que você já enfrentou?</w:t>
            </w:r>
            <w:r w:rsidR="00D57DEF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5523F05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50B66">
              <w:rPr>
                <w:rFonts w:ascii="Avenir Next LT Pro" w:hAnsi="Avenir Next LT Pro"/>
                <w:i/>
                <w:iCs/>
              </w:rPr>
              <w:t xml:space="preserve">Levanto um </w:t>
            </w:r>
            <w:r w:rsidR="00611A55">
              <w:rPr>
                <w:rFonts w:ascii="Avenir Next LT Pro" w:hAnsi="Avenir Next LT Pro"/>
                <w:i/>
                <w:iCs/>
              </w:rPr>
              <w:t>A</w:t>
            </w:r>
            <w:r w:rsidR="00450B66">
              <w:rPr>
                <w:rFonts w:ascii="Avenir Next LT Pro" w:hAnsi="Avenir Next LT Pro"/>
                <w:i/>
                <w:iCs/>
              </w:rPr>
              <w:t xml:space="preserve">leluia </w:t>
            </w:r>
            <w:r w:rsidR="0044551E">
              <w:rPr>
                <w:rFonts w:ascii="Avenir Next LT Pro" w:hAnsi="Avenir Next LT Pro"/>
                <w:i/>
                <w:iCs/>
              </w:rPr>
              <w:t>–</w:t>
            </w:r>
            <w:r w:rsidR="00450B66">
              <w:rPr>
                <w:rFonts w:ascii="Avenir Next LT Pro" w:hAnsi="Avenir Next LT Pro"/>
                <w:i/>
                <w:iCs/>
              </w:rPr>
              <w:t xml:space="preserve"> </w:t>
            </w:r>
            <w:r w:rsidR="0044551E">
              <w:rPr>
                <w:rFonts w:ascii="Avenir Next LT Pro" w:hAnsi="Avenir Next LT Pro"/>
                <w:i/>
                <w:iCs/>
              </w:rPr>
              <w:t xml:space="preserve">Diante do Trono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7AB5CC8" w14:textId="7AEB52DA" w:rsidR="009438CD" w:rsidRDefault="00450B6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Trilhando o caminho de um invencível</w:t>
            </w:r>
            <w:r w:rsidR="00D57DE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60539CF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450B66">
              <w:rPr>
                <w:rFonts w:ascii="Avenir Next LT Pro" w:hAnsi="Avenir Next LT Pro"/>
                <w:b/>
                <w:bCs/>
                <w:color w:val="FF0000"/>
              </w:rPr>
              <w:t>1 Samuel 18:12-16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6C783F8D" w14:textId="2D26E12B" w:rsidR="004C4B09" w:rsidRPr="004C4B09" w:rsidRDefault="00016FB8" w:rsidP="004C4B0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3133E30" w14:textId="47233515" w:rsidR="001850AD" w:rsidRPr="0044551E" w:rsidRDefault="004C4B09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i/>
                <w:iCs/>
                <w:sz w:val="24"/>
                <w:szCs w:val="24"/>
              </w:rPr>
            </w:pP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lastRenderedPageBreak/>
              <w:t>O que Davi tinha que fez com que ele ganhasse as batalhas? E o que recebemos</w:t>
            </w:r>
            <w:r w:rsidR="001850AD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quando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aceitamos a Cristo</w:t>
            </w:r>
            <w:r w:rsidR="001850AD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como</w:t>
            </w:r>
            <w:r w:rsidR="001850AD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Salvador?</w:t>
            </w:r>
            <w:r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Pr="0044551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Davi vencia porque a mão de Deus estava sobre ele e ele tinha a unção. O segredo não estava na força ou nas armas, mas na presença do Senhor em sua vida. Da mesma forma, quando aceitamos a Cristo como Salvador, recebemos o Espírito Santo, que nos dá autoridade, discernimento e força para enfrentar as batalhas da vida.</w:t>
            </w:r>
          </w:p>
          <w:p w14:paraId="2CB83E4C" w14:textId="77777777" w:rsidR="001850AD" w:rsidRPr="001850AD" w:rsidRDefault="001850AD" w:rsidP="001850AD">
            <w:pPr>
              <w:pStyle w:val="PargrafodaLista"/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7415AF0D" w14:textId="642102D7" w:rsidR="001850AD" w:rsidRPr="001850AD" w:rsidRDefault="004C4B09" w:rsidP="001850AD">
            <w:pPr>
              <w:pStyle w:val="PargrafodaLista"/>
              <w:numPr>
                <w:ilvl w:val="0"/>
                <w:numId w:val="25"/>
              </w:numPr>
              <w:spacing w:before="240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Qual foi a batalha que Davi enfrentou com a família? Você já passou por alguma situação que sentiu rejeitado?</w:t>
            </w:r>
            <w:r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Pr="0044551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Davi enfrentou a batalha da rejeição familiar. Ele era excluído, zombado pelos irmãos, considerado indigno e até rejeitado pelo próprio pai. Era deixado para cuidar das ovelhas enquanto os outros iam para a guerra.</w:t>
            </w:r>
          </w:p>
          <w:p w14:paraId="578A6A1D" w14:textId="77777777" w:rsidR="001850AD" w:rsidRPr="001850AD" w:rsidRDefault="001850AD" w:rsidP="001850AD">
            <w:pPr>
              <w:pStyle w:val="PargrafodaLista"/>
              <w:spacing w:before="240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4251DA2A" w14:textId="124D32C3" w:rsidR="001850AD" w:rsidRPr="001850AD" w:rsidRDefault="004C4B09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Davi teve que vencer a afronta do inimigo. O inimigo sabe que se ele pode te intimidar, ele pode te parar. Quem são os seus inimigos? Quais armas usar?</w:t>
            </w:r>
            <w:r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Pr="0044551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Davi enfrentou Golias, que o desprezou e amaldiçoou. Mas ele respondeu com fé e com a Palavra de Deus</w:t>
            </w:r>
            <w:r w:rsidRPr="0044551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9B65118" w14:textId="77777777" w:rsidR="001850AD" w:rsidRPr="001850AD" w:rsidRDefault="001850AD" w:rsidP="001850AD">
            <w:pPr>
              <w:pStyle w:val="PargrafodaLista"/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0A97F0EE" w14:textId="7A3B20B1" w:rsidR="001850AD" w:rsidRPr="001850AD" w:rsidRDefault="004C4B09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O que fazer diante da batalha contra o pecado?</w:t>
            </w:r>
            <w:r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Pr="0044551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Davi venceu muitas batalhas, mas falhou na batalha contra o pecado. Ele cedeu às paixões e isso trouxe consequências graves. Precisamos aprender com isso e estar atentos, pois a tentação vem para todos.</w:t>
            </w:r>
          </w:p>
          <w:p w14:paraId="5CF05273" w14:textId="77777777" w:rsidR="001850AD" w:rsidRPr="004C4B09" w:rsidRDefault="001850AD" w:rsidP="001850AD">
            <w:pPr>
              <w:pStyle w:val="PargrafodaLista"/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53C9D1DD" w14:textId="4C3EE3B3" w:rsidR="001850AD" w:rsidRPr="001850AD" w:rsidRDefault="004C4B09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Davi </w:t>
            </w:r>
            <w:r w:rsidR="00CC171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foi ungido para ser</w:t>
            </w: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rei e, diante daquela guerra contra Golias, o Senhor era com ele. Mas seu irmão o acusou de </w:t>
            </w:r>
            <w:r w:rsidR="00CC171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ter </w:t>
            </w:r>
            <w:r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um coração cheio de maldade. Como discernimos os decretos e sentenças humanas?</w:t>
            </w:r>
            <w:r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Pr="0044551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Davi enfrentou acusações injustas, inclusive do próprio irmão Eliabe e do rei Saul. </w:t>
            </w:r>
            <w:r w:rsidR="001850AD" w:rsidRPr="0044551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invencível não ouve sentenças humanas, ele escuta a voz de Deus.</w:t>
            </w:r>
            <w:r w:rsidR="001850AD" w:rsidRPr="0044551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850AD" w:rsidRPr="0044551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Para discernir, precisamos estar sensíveis à voz do Espírito Santo. Nem sempre o que os outros dizem reflete a verdade de Deus sobre nós. O que importa é o “sim” de Deus.</w:t>
            </w:r>
            <w:bookmarkEnd w:id="0"/>
          </w:p>
          <w:p w14:paraId="106D1E14" w14:textId="1CDC2DEC" w:rsidR="001850AD" w:rsidRDefault="004647E3" w:rsidP="004C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>Trilhar o caminho de um invencível não significa viver sem lutas, mas saber quem está conosco nas batalhas. Davi não era perfeito — enfrentou rejeição, afrontas, tentações e até falhou em alguns momentos — mas ele tinha algo que o tornava diferente: a unção de Deus e um coração disposto a obedecer.</w:t>
            </w:r>
            <w:r w:rsidR="004C4B0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 xml:space="preserve"> 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>O verdadeiro invencível é aquele que não se deixa paralisar pelas palavras dos outros, que reconhece suas fraquezas, mas confia no poder do Senhor, e que resiste ao pecado mesmo quando ninguém está olhando. A vitória não vem das armas, da posição ou da força — vem do Senhor.</w:t>
            </w:r>
            <w:r w:rsidR="004C4B0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 xml:space="preserve"> 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>Hoje, você também pode se posicionar. A unção do Espírito Santo está disponível para todos que creem. Deus não escolhe os capacitados, Ele capacita os escolhidos. Então, levante-se! Encare suas batalhas com fé, perdoe os que te feriram, rejeite as sentenças humanas, resista ao pecado, e siga em frente. Porque em Cristo, você é mais que vencedor.</w:t>
            </w:r>
          </w:p>
          <w:p w14:paraId="45DA8556" w14:textId="77777777" w:rsidR="0044551E" w:rsidRPr="0044551E" w:rsidRDefault="0044551E" w:rsidP="004C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4DA6886F" w:rsidR="009B500C" w:rsidRPr="00135E52" w:rsidRDefault="00F22BEE" w:rsidP="009B500C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bdr w:val="none" w:sz="0" w:space="0" w:color="auto"/>
              </w:rPr>
            </w:pPr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>Vamos orar por todos os novos convertidos, pelos Encontristas de nosso último Encontro com Deus</w:t>
            </w:r>
            <w:r w:rsidR="00AC5304">
              <w:rPr>
                <w:rFonts w:ascii="Avenir Next LT Pro" w:hAnsi="Avenir Next LT Pro"/>
                <w:i/>
                <w:iCs/>
              </w:rPr>
              <w:t xml:space="preserve">, </w:t>
            </w:r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e pelas Casas de Promessas que se tornarão em novos GVs!</w:t>
            </w:r>
            <w:r w:rsidR="00135E52">
              <w:rPr>
                <w:rFonts w:ascii="Avenir Next LT Pro" w:hAnsi="Avenir Next LT Pro"/>
                <w:i/>
                <w:iCs/>
              </w:rPr>
              <w:t xml:space="preserve"> </w:t>
            </w:r>
            <w:r w:rsidR="00135E52" w:rsidRPr="00135E52">
              <w:rPr>
                <w:rFonts w:ascii="Avenir Next LT Pro" w:hAnsi="Avenir Next LT Pro"/>
                <w:b/>
                <w:bCs/>
                <w:i/>
                <w:iCs/>
              </w:rPr>
              <w:t>E PELOS NOVOS LENGEDÁRIOS QUE SUBIRÃO A MONTANHA ESTA SEMANA!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FDB238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4E47A20C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4527967E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58ED5FC8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20D9DF77" w:rsidR="001850AD" w:rsidRPr="001850AD" w:rsidRDefault="001850AD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LifTeens para pré-adolescentes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3F6A8B35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1850A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 AUTO DE PÁSCOA!</w:t>
            </w:r>
          </w:p>
          <w:p w14:paraId="6D8DEAA3" w14:textId="2F5F93E5" w:rsidR="001C6FDA" w:rsidRPr="00F827CD" w:rsidRDefault="001C6F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FAMILY DAY – </w:t>
            </w:r>
            <w:r w:rsidR="001850A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º LOTE: INSCRIÇOES ABERTAS. CORRA E FAÇA JÁ A SUA!!</w:t>
            </w:r>
          </w:p>
          <w:p w14:paraId="1C6E5145" w14:textId="71B05CDA" w:rsidR="00450B66" w:rsidRDefault="00450B66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QUARTA-FEIRA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CAFÉ COM ELAS ÁS 15H00</w:t>
            </w:r>
          </w:p>
          <w:p w14:paraId="58300CA4" w14:textId="0349A5E9" w:rsidR="00450B66" w:rsidRPr="00450B66" w:rsidRDefault="00450B66" w:rsidP="00450B66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AS INSCRIÇÕES DO PRÓXIMO LEGENDÁRIOS SERÁ LIBERADA!</w:t>
            </w:r>
          </w:p>
          <w:p w14:paraId="2AA413B4" w14:textId="407D6DC6" w:rsidR="00047B1F" w:rsidRPr="00450B66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49B3" w14:textId="77777777" w:rsidR="003B5CCF" w:rsidRDefault="003B5CCF">
      <w:r>
        <w:separator/>
      </w:r>
    </w:p>
  </w:endnote>
  <w:endnote w:type="continuationSeparator" w:id="0">
    <w:p w14:paraId="26009283" w14:textId="77777777" w:rsidR="003B5CCF" w:rsidRDefault="003B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9574" w14:textId="77777777" w:rsidR="003B5CCF" w:rsidRDefault="003B5CCF">
      <w:r>
        <w:separator/>
      </w:r>
    </w:p>
  </w:footnote>
  <w:footnote w:type="continuationSeparator" w:id="0">
    <w:p w14:paraId="30BE405C" w14:textId="77777777" w:rsidR="003B5CCF" w:rsidRDefault="003B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121FC12" w:rsidR="0039753A" w:rsidRPr="00336CE7" w:rsidRDefault="00186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C4B09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50AD"/>
    <w:rsid w:val="00186123"/>
    <w:rsid w:val="0018626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CCF"/>
    <w:rsid w:val="003B5E68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551E"/>
    <w:rsid w:val="004479F1"/>
    <w:rsid w:val="00450B66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B09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1A55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719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6C93"/>
    <w:rsid w:val="00DD74E4"/>
    <w:rsid w:val="00DE07EC"/>
    <w:rsid w:val="00DE0C9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4C4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Forte">
    <w:name w:val="Strong"/>
    <w:basedOn w:val="Fontepargpadro"/>
    <w:uiPriority w:val="22"/>
    <w:qFormat/>
    <w:rsid w:val="004C4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2025-03-31T17:22:00Z</cp:lastPrinted>
  <dcterms:created xsi:type="dcterms:W3CDTF">2025-04-14T17:44:00Z</dcterms:created>
  <dcterms:modified xsi:type="dcterms:W3CDTF">2025-04-14T17:54:00Z</dcterms:modified>
</cp:coreProperties>
</file>