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E6A937C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A1734">
              <w:rPr>
                <w:rFonts w:ascii="Avenir Next LT Pro" w:hAnsi="Avenir Next LT Pro"/>
                <w:i/>
                <w:iCs/>
              </w:rPr>
              <w:t>O que o Natal significa para você</w:t>
            </w:r>
            <w:r w:rsidR="00F175C9">
              <w:rPr>
                <w:rFonts w:ascii="Avenir Next LT Pro" w:hAnsi="Avenir Next LT Pro"/>
                <w:i/>
                <w:iCs/>
              </w:rPr>
              <w:t>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358A385A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A1734">
              <w:rPr>
                <w:rFonts w:ascii="Avenir Next LT Pro" w:hAnsi="Avenir Next LT Pro"/>
                <w:i/>
                <w:iCs/>
              </w:rPr>
              <w:t xml:space="preserve">Promessas (Fiel, </w:t>
            </w:r>
            <w:proofErr w:type="gramStart"/>
            <w:r w:rsidR="00CA1734">
              <w:rPr>
                <w:rFonts w:ascii="Avenir Next LT Pro" w:hAnsi="Avenir Next LT Pro"/>
                <w:i/>
                <w:iCs/>
              </w:rPr>
              <w:t>Tu</w:t>
            </w:r>
            <w:proofErr w:type="gramEnd"/>
            <w:r w:rsidR="00CA1734">
              <w:rPr>
                <w:rFonts w:ascii="Avenir Next LT Pro" w:hAnsi="Avenir Next LT Pro"/>
                <w:i/>
                <w:iCs/>
              </w:rPr>
              <w:t xml:space="preserve"> és Senhor a mim...)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3D8D082" w14:textId="3A511087" w:rsidR="00E7352E" w:rsidRPr="00CA1734" w:rsidRDefault="0092746D" w:rsidP="00CA1734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54D77202" w:rsidR="00BB25C3" w:rsidRPr="00BB25C3" w:rsidRDefault="00CA1734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Jesus, meu Salvador e meu Senhor!</w:t>
            </w:r>
          </w:p>
          <w:p w14:paraId="3BD45F91" w14:textId="26F14A79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CA1734">
              <w:rPr>
                <w:rFonts w:ascii="Avenir Next LT Pro" w:hAnsi="Avenir Next LT Pro"/>
                <w:b/>
                <w:bCs/>
                <w:color w:val="FF0000"/>
              </w:rPr>
              <w:t>Lucas 2 - 11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AD616DE" w14:textId="702AC3EA" w:rsidR="000B24AC" w:rsidRPr="00760156" w:rsidRDefault="00C05E63" w:rsidP="0076015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Na sua opinião, qual foi o impacto causado com o nascimento de Jesus</w:t>
            </w:r>
            <w:r w:rsidR="00760156" w:rsidRPr="00760156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3FD52912" w14:textId="15FD97B6" w:rsidR="00631F70" w:rsidRDefault="00E96CF4" w:rsidP="0076015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Sugestão</w:t>
            </w:r>
            <w:r w:rsidR="0097642A"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C05E63">
              <w:rPr>
                <w:rFonts w:ascii="Avenir Next LT Pro" w:hAnsi="Avenir Next LT Pro"/>
                <w:i/>
                <w:iCs/>
                <w:color w:val="FF0000"/>
              </w:rPr>
              <w:t xml:space="preserve">Leia Isaias 9 – 2 e 6. Ele muda a história da humanidade, gerando transformação e libertação para todo aquele </w:t>
            </w:r>
            <w:proofErr w:type="gramStart"/>
            <w:r w:rsidR="00C05E63">
              <w:rPr>
                <w:rFonts w:ascii="Avenir Next LT Pro" w:hAnsi="Avenir Next LT Pro"/>
                <w:i/>
                <w:iCs/>
                <w:color w:val="FF0000"/>
              </w:rPr>
              <w:t>que Nele</w:t>
            </w:r>
            <w:proofErr w:type="gramEnd"/>
            <w:r w:rsidR="00C05E63">
              <w:rPr>
                <w:rFonts w:ascii="Avenir Next LT Pro" w:hAnsi="Avenir Next LT Pro"/>
                <w:i/>
                <w:iCs/>
                <w:color w:val="FF0000"/>
              </w:rPr>
              <w:t xml:space="preserve"> crê. Ele nos redimiu do pecado, pagou a nossa dívida, morreu a nossa morte, venceu a morte e hoje o governo está sobre suas mãos.</w:t>
            </w:r>
          </w:p>
          <w:p w14:paraId="1B577DA2" w14:textId="77777777" w:rsidR="00760156" w:rsidRDefault="00760156" w:rsidP="0076015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4E4E2F89" w:rsidR="00817A90" w:rsidRPr="00F47295" w:rsidRDefault="007F0C8C" w:rsidP="00F4729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Qual é o lugar que Jesus tem ocupado na sua vida</w:t>
            </w:r>
            <w:r w:rsidR="00F47295" w:rsidRPr="00F47295">
              <w:rPr>
                <w:rFonts w:ascii="Avenir Next LT Pro" w:hAnsi="Avenir Next LT Pro"/>
                <w:b/>
                <w:bCs/>
              </w:rPr>
              <w:t>?</w:t>
            </w:r>
          </w:p>
          <w:p w14:paraId="4ED60391" w14:textId="182D0BDD" w:rsidR="005340B0" w:rsidRPr="006A1FCA" w:rsidRDefault="00410F57" w:rsidP="006A1FCA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7F0C8C">
              <w:rPr>
                <w:rFonts w:ascii="Avenir Next LT Pro" w:hAnsi="Avenir Next LT Pro"/>
                <w:i/>
                <w:iCs/>
                <w:color w:val="FF0000"/>
              </w:rPr>
              <w:t xml:space="preserve">Respostas pessoais </w:t>
            </w:r>
          </w:p>
          <w:p w14:paraId="28F8D941" w14:textId="77777777" w:rsidR="006A1FCA" w:rsidRPr="005340B0" w:rsidRDefault="006A1FCA" w:rsidP="006A1FC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7990DB46" w:rsidR="00AD13B7" w:rsidRPr="004D6F4F" w:rsidRDefault="007F0C8C" w:rsidP="004D6F4F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“Quem ou o que” pode estar ocupando o lugar que deveria ser de Jesus na sua vida</w:t>
            </w:r>
            <w:r w:rsidR="00DF7318">
              <w:rPr>
                <w:rFonts w:ascii="Avenir Next LT Pro" w:hAnsi="Avenir Next LT Pro"/>
                <w:b/>
                <w:bCs/>
              </w:rPr>
              <w:t>?</w:t>
            </w:r>
          </w:p>
          <w:p w14:paraId="3D2DE774" w14:textId="22F462EF" w:rsidR="00DF7318" w:rsidRPr="000967B2" w:rsidRDefault="00294721" w:rsidP="00DF731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DF731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DF731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DF7318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>Leia</w:t>
            </w:r>
            <w:r w:rsidR="007F0C8C">
              <w:rPr>
                <w:rFonts w:ascii="Avenir Next LT Pro" w:hAnsi="Avenir Next LT Pro"/>
                <w:i/>
                <w:iCs/>
                <w:color w:val="FF0000"/>
              </w:rPr>
              <w:t xml:space="preserve"> Lucas 10 – 41 e 42 </w:t>
            </w:r>
            <w:r w:rsidR="006D4602">
              <w:rPr>
                <w:rFonts w:ascii="Avenir Next LT Pro" w:hAnsi="Avenir Next LT Pro"/>
                <w:i/>
                <w:iCs/>
                <w:color w:val="FF0000"/>
              </w:rPr>
              <w:t>–</w:t>
            </w:r>
            <w:r w:rsidR="007F0C8C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D4602">
              <w:rPr>
                <w:rFonts w:ascii="Avenir Next LT Pro" w:hAnsi="Avenir Next LT Pro"/>
                <w:i/>
                <w:iCs/>
                <w:color w:val="FF0000"/>
              </w:rPr>
              <w:t>Em nossos dias, o diabo sutilmente tem usado de situações e circunstâncias para ganhar nossa atenção.</w:t>
            </w:r>
            <w:r w:rsidR="00286425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D4602">
              <w:rPr>
                <w:rFonts w:ascii="Avenir Next LT Pro" w:hAnsi="Avenir Next LT Pro"/>
                <w:i/>
                <w:iCs/>
                <w:color w:val="FF0000"/>
              </w:rPr>
              <w:t>A exposição ao pecado, a maldade e as distrações têm nos envolvido de tal maneira que pouco tempo encontramos para fazer o que realmente é importante.</w:t>
            </w:r>
          </w:p>
          <w:p w14:paraId="60489388" w14:textId="77777777" w:rsidR="000967B2" w:rsidRPr="000967B2" w:rsidRDefault="000967B2" w:rsidP="000967B2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07ACB0C" w14:textId="54E2286E" w:rsidR="00D34FB0" w:rsidRPr="00D34FB0" w:rsidRDefault="006D4602" w:rsidP="00D34FB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Do que você é capaz de abrir mão para se relacionar com Jesus</w:t>
            </w:r>
            <w:r w:rsidR="00D34FB0">
              <w:rPr>
                <w:rFonts w:ascii="Avenir Next LT Pro" w:hAnsi="Avenir Next LT Pro"/>
                <w:b/>
                <w:bCs/>
              </w:rPr>
              <w:t>?</w:t>
            </w:r>
          </w:p>
          <w:p w14:paraId="2E060C51" w14:textId="67D73F92" w:rsidR="00D34FB0" w:rsidRPr="00D34FB0" w:rsidRDefault="000967B2" w:rsidP="00D34FB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D34FB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Pr="00D34FB0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286425">
              <w:rPr>
                <w:rFonts w:ascii="Avenir Next LT Pro" w:hAnsi="Avenir Next LT Pro"/>
                <w:i/>
                <w:iCs/>
                <w:color w:val="FF0000"/>
              </w:rPr>
              <w:t>Leia Apocalipse 3 – 20 – Jesus bate a porta do seu coração e pergunta: “Tem lugar para mim”? Precisamos abrir a porta do nosso coração e receber Jesus como Salvador e Senhor e Ele se tornar o centro da nossa vida.</w:t>
            </w:r>
          </w:p>
          <w:p w14:paraId="17CA388B" w14:textId="25152509" w:rsidR="001A5E11" w:rsidRPr="00F8354F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33E074A9" w:rsidR="00666898" w:rsidRPr="00F8354F" w:rsidRDefault="00DF19A7" w:rsidP="00F8354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Quando colocamos Jesus como centro da nossa vida, Ele influencia nossas decisões e nosso estilo de vida. Nos permite viver uma vida plena, abençoada, liberta e próspera.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51AB5606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1807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Prepare uma festa de comunhão de fim de ano com o seu GV e convide muitas pessoas, e use essa festa como uma noite de evangelismo!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3F2AB538" w:rsidR="002A4021" w:rsidRDefault="00DB1135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“VITÓRIA NOS RELACIONAMENTOS”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VENHA E PARTICIPE! 19:30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hrs</w:t>
            </w:r>
            <w:proofErr w:type="spellEnd"/>
          </w:p>
          <w:p w14:paraId="0EFBE028" w14:textId="449D28C8" w:rsidR="008F12C1" w:rsidRPr="00DB1135" w:rsidRDefault="00DB1135" w:rsidP="00DB11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 xml:space="preserve">CULTO DA VIRADA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 </w:t>
            </w:r>
            <w:r w:rsidRPr="00DB113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SANTA</w:t>
            </w:r>
            <w:proofErr w:type="gramEnd"/>
            <w:r w:rsidRPr="00DB113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CEIA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31 DE DEZEMBRO ÁS 22:00 HORAS</w:t>
            </w:r>
          </w:p>
          <w:p w14:paraId="2930B8ED" w14:textId="2C31D42E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Primicias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Prepara a sua oferta profética para o culto da virada!</w:t>
            </w:r>
          </w:p>
          <w:p w14:paraId="0EA5BE48" w14:textId="22A96BFA" w:rsidR="00250F3C" w:rsidRDefault="00250F3C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50F3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FOLHA DE ALVOS 2023 </w:t>
            </w:r>
            <w:r w:rsidRPr="00250F3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MINHA CARTA PARA DEUS</w:t>
            </w:r>
            <w:r w:rsidR="00DB113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). PEGUE A SUA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PARA SER APRESENTADA AO SENHOR NO CULTO DA VIRADA!</w:t>
            </w:r>
          </w:p>
          <w:p w14:paraId="58A00FBD" w14:textId="51DDF3EC" w:rsidR="00DB1135" w:rsidRDefault="00DB1135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DB113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MINISTÉRIO DE JOVENS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07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Janeiro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as 19:30hs. Você jovem acima de 18 anos e solteiro não pode perder!!!</w:t>
            </w:r>
          </w:p>
          <w:p w14:paraId="4AE38FCE" w14:textId="1C8B2593" w:rsidR="005F45A0" w:rsidRDefault="005F45A0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ACAMPA AZUSAS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De 18 a 21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Fevereiro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Idade de 10 a 13 anos. Faça sua inscrição nos finais dos cultos.</w:t>
            </w:r>
          </w:p>
          <w:p w14:paraId="1651E13F" w14:textId="4871AE83" w:rsidR="005F45A0" w:rsidRDefault="005F45A0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ACAMPA23 REVIVAL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De 18 a 21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Fevereiro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acampamento de carnaval – Inscrições abertas nos finais dos cultos. Faça já a sua!</w:t>
            </w:r>
          </w:p>
          <w:p w14:paraId="4C40C4D6" w14:textId="1987A6FB" w:rsidR="005F45A0" w:rsidRDefault="005F45A0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ATENÇÃO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dos dias 25 a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01,Cultos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Celebração somente as 19:00hrs</w:t>
            </w:r>
            <w:bookmarkStart w:id="0" w:name="_GoBack"/>
            <w:bookmarkEnd w:id="0"/>
          </w:p>
          <w:p w14:paraId="15E93F41" w14:textId="2AF4158C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97B4" w14:textId="77777777" w:rsidR="002F7A19" w:rsidRDefault="002F7A19">
      <w:r>
        <w:separator/>
      </w:r>
    </w:p>
  </w:endnote>
  <w:endnote w:type="continuationSeparator" w:id="0">
    <w:p w14:paraId="67765632" w14:textId="77777777" w:rsidR="002F7A19" w:rsidRDefault="002F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3A79" w14:textId="77777777" w:rsidR="002F7A19" w:rsidRDefault="002F7A19">
      <w:r>
        <w:separator/>
      </w:r>
    </w:p>
  </w:footnote>
  <w:footnote w:type="continuationSeparator" w:id="0">
    <w:p w14:paraId="20FFCE0A" w14:textId="77777777" w:rsidR="002F7A19" w:rsidRDefault="002F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BE06E58" w:rsidR="00275141" w:rsidRPr="00336CE7" w:rsidRDefault="004C3A5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A1734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29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0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488D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6425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2F7A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45A0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57409"/>
    <w:rsid w:val="00660919"/>
    <w:rsid w:val="00661731"/>
    <w:rsid w:val="00666898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4602"/>
    <w:rsid w:val="006D7067"/>
    <w:rsid w:val="006E7D9A"/>
    <w:rsid w:val="006F14C9"/>
    <w:rsid w:val="006F154D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0156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C8C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C4543"/>
    <w:rsid w:val="008C7AEB"/>
    <w:rsid w:val="008E4108"/>
    <w:rsid w:val="008F12C1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5E63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A0562"/>
    <w:rsid w:val="00CA173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1135"/>
    <w:rsid w:val="00DB44CC"/>
    <w:rsid w:val="00DB5D34"/>
    <w:rsid w:val="00DB7A71"/>
    <w:rsid w:val="00DC0624"/>
    <w:rsid w:val="00DC3F98"/>
    <w:rsid w:val="00DC55E5"/>
    <w:rsid w:val="00DD0BFD"/>
    <w:rsid w:val="00DD74E4"/>
    <w:rsid w:val="00DE167D"/>
    <w:rsid w:val="00DE29F5"/>
    <w:rsid w:val="00DE58DB"/>
    <w:rsid w:val="00DF0C5C"/>
    <w:rsid w:val="00DF13FE"/>
    <w:rsid w:val="00DF19A7"/>
    <w:rsid w:val="00DF7318"/>
    <w:rsid w:val="00E1115D"/>
    <w:rsid w:val="00E2418E"/>
    <w:rsid w:val="00E2679B"/>
    <w:rsid w:val="00E33F54"/>
    <w:rsid w:val="00E3690F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1B38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15</cp:revision>
  <cp:lastPrinted>2022-03-22T13:38:00Z</cp:lastPrinted>
  <dcterms:created xsi:type="dcterms:W3CDTF">2022-12-19T12:31:00Z</dcterms:created>
  <dcterms:modified xsi:type="dcterms:W3CDTF">2022-12-26T12:53:00Z</dcterms:modified>
</cp:coreProperties>
</file>